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39922" w14:textId="364675A8" w:rsidR="75274E22" w:rsidRDefault="75274E22" w:rsidP="75274E22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75274E22">
        <w:rPr>
          <w:rFonts w:ascii="Times New Roman" w:eastAsia="Times New Roman" w:hAnsi="Times New Roman" w:cs="Times New Roman"/>
          <w:sz w:val="32"/>
          <w:szCs w:val="32"/>
        </w:rPr>
        <w:t xml:space="preserve">160. </w:t>
      </w:r>
      <w:proofErr w:type="spellStart"/>
      <w:r w:rsidRPr="75274E22">
        <w:rPr>
          <w:rFonts w:ascii="Times New Roman" w:eastAsia="Times New Roman" w:hAnsi="Times New Roman" w:cs="Times New Roman"/>
          <w:sz w:val="32"/>
          <w:szCs w:val="32"/>
        </w:rPr>
        <w:t>Objetnica</w:t>
      </w:r>
      <w:proofErr w:type="spellEnd"/>
      <w:r w:rsidRPr="75274E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75274E22">
        <w:rPr>
          <w:rFonts w:ascii="Times New Roman" w:eastAsia="Times New Roman" w:hAnsi="Times New Roman" w:cs="Times New Roman"/>
          <w:sz w:val="32"/>
          <w:szCs w:val="32"/>
        </w:rPr>
        <w:t>rođenja</w:t>
      </w:r>
      <w:proofErr w:type="spellEnd"/>
      <w:r w:rsidRPr="75274E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75274E22">
        <w:rPr>
          <w:rFonts w:ascii="Times New Roman" w:eastAsia="Times New Roman" w:hAnsi="Times New Roman" w:cs="Times New Roman"/>
          <w:sz w:val="32"/>
          <w:szCs w:val="32"/>
        </w:rPr>
        <w:t>Matka</w:t>
      </w:r>
      <w:proofErr w:type="spellEnd"/>
      <w:r w:rsidRPr="75274E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75274E22">
        <w:rPr>
          <w:rFonts w:ascii="Times New Roman" w:eastAsia="Times New Roman" w:hAnsi="Times New Roman" w:cs="Times New Roman"/>
          <w:sz w:val="32"/>
          <w:szCs w:val="32"/>
        </w:rPr>
        <w:t>Brajše</w:t>
      </w:r>
      <w:proofErr w:type="spellEnd"/>
      <w:r w:rsidRPr="75274E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75274E22">
        <w:rPr>
          <w:rFonts w:ascii="Times New Roman" w:eastAsia="Times New Roman" w:hAnsi="Times New Roman" w:cs="Times New Roman"/>
          <w:sz w:val="32"/>
          <w:szCs w:val="32"/>
        </w:rPr>
        <w:t>Rajšana</w:t>
      </w:r>
      <w:proofErr w:type="spellEnd"/>
    </w:p>
    <w:p w14:paraId="0AA59BC1" w14:textId="4D623CBC" w:rsidR="75274E22" w:rsidRDefault="75274E22" w:rsidP="75274E22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14:paraId="3F907AE0" w14:textId="499C4F9F" w:rsidR="5D9C1C1E" w:rsidRDefault="5D9C1C1E" w:rsidP="5D9C1C1E">
      <w:pPr>
        <w:jc w:val="both"/>
        <w:rPr>
          <w:sz w:val="28"/>
          <w:szCs w:val="28"/>
        </w:rPr>
      </w:pP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Matko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Brajša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pripadao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najznamenitijim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Istranima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svog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vremena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koji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branili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čuvali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štitili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hrvatski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nacionalni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duh za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burnih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vremena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talijanizacije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Istre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Karakteriziralo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ih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da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bili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članovima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Matice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hrvatske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Juraj Dobrila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Dinko Trinajstić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Viktor Car Emin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Ivan Cukon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Ivo Glavina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Antun Kalac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Luka Kirac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Eugen Kumičić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Šime Kurelić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Matko Laginja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Matko Mandić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Fran Matejčić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Ivan Rendić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Josip Ribarić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Vjekoslav Spinčić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Vinko Šepić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Tone Peruško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Zvane Črnja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24" w:anchor="cite_note-1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[1]</w:t>
        </w:r>
      </w:hyperlink>
    </w:p>
    <w:p w14:paraId="40B51292" w14:textId="067520C0" w:rsidR="5D9C1C1E" w:rsidRDefault="5D9C1C1E" w:rsidP="5D9C1C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Rodio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se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hrvatskoj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obitelji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Pićnu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od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oca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Franje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majke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Katarina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Šumberac-Šote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Pučku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školu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pohađao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Pićnu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gimnaziju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Pazinu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gdje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glazbeno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školovao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kod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5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franjevaca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Glazbeno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bio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samouk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Beču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studirao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no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nije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diplomirao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Unatoč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tome,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ipak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poslije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povratka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rodni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kraj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radio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odvjetnički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pripravnik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općinski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činovnik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po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mjestima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diljem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zapadnih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hrvatskih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krajeva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gdje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dalje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radio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mjesnim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zborovima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Dok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boravio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ondje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skupljao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poticaj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6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Franje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Kuhača</w:t>
        </w:r>
        <w:proofErr w:type="spellEnd"/>
      </w:hyperlink>
      <w:hyperlink r:id="rId27" w:anchor="cite_note-2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[2]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hrvatske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narodne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napjeve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s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Istre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za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zbornik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austrijske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vlade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Das Volkslied in Oesterreich.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Napjevi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nisu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objavljeni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tom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zborniku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pa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ih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Brajša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poslije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objavio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1910.g. u Puli.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Objavljeno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djelo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naslovio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Hrvatske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narodne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popijevke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iz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Istre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svjetske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crkvene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za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muški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mješoviti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zbor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Beču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dok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studirao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napredovao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glazbenik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Ondje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dirigirao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akademskim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društvom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Zvonimi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bio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članom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Slavjanskog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pjevačkog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društva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Svojim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kapacitetom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privukao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pozornih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uglednih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Hrvata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28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Milka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Trnina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oduševila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njegovim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pjevanjem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nagovorila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studirati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glazbu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Zagrebu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no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zbog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ljubavi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prema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zaručnici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odustao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od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studija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za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koji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položio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prijamni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Biskup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9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Juraj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Dobrila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pokušao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privoliti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Brajšu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neka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bude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svećenik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budući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da bi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časni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narodski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čovjek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dobar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organizator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mnogo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mogao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pridonijeti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župnom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životu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BD53FA" w14:textId="6807002E" w:rsidR="5D9C1C1E" w:rsidRDefault="5D9C1C1E" w:rsidP="5D9C1C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Budući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da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Brajšin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rodni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kraj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nakon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Prvog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svjetskog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rata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dodijeljen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Italiji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došle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nove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nevolje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budući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talijanske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vlasti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još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agresivnije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nastavile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talijanizirati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Istru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zaneseni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borac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za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hrvatstvo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Istre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Brajša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takav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smetao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Bio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prisiljen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zauvijek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otići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onamo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hyperlink r:id="rId30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emigraciju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Hrvatsku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1923.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zajedno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s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brojnim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istarskim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Hrvatima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da ne bi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doživio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šikaniranja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što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prošli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1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Ivan </w:t>
        </w:r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Cukon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ostali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zagriženi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2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hrvatski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preporoditelji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Prvo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mu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odredište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bio Karlovac.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Nakon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toga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otišao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Zagreb,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gdje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umro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1934.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godine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506BE9" w14:textId="24945CEF" w:rsidR="5D9C1C1E" w:rsidRDefault="5D9C1C1E" w:rsidP="5D9C1C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D254EF" w14:textId="182D2670" w:rsidR="5D9C1C1E" w:rsidRDefault="5D9C1C1E" w:rsidP="5D9C1C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9B968" w14:textId="6422F529" w:rsidR="5D9C1C1E" w:rsidRDefault="5D9C1C1E" w:rsidP="5D9C1C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Zalagao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se za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slavensku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liturgiju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poluotoku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Istri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Radi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opstanka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iste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pisao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samom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papi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Autor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filološko-povijesnih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filološko-matematičkih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rasprava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pisao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o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glazbenicima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3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Josipu Tartiniju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4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Hugu </w:t>
        </w:r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Tomičiću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5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Josipu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Mandiću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mjestašcu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6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Tinjanu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Surađivao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s </w:t>
      </w:r>
      <w:hyperlink r:id="rId37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Božidarom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Širolom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Pisao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za </w:t>
      </w:r>
      <w:hyperlink r:id="rId38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Vijenac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C096FC" w14:textId="1EC3F7E4" w:rsidR="5D9C1C1E" w:rsidRDefault="5D9C1C1E" w:rsidP="5D9C1C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Propagirao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glazbu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organizirao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koncerte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zborove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tamburaški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orkestar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I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sam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pjevao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budući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bio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vrsni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9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bariton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svom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kraju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bitan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osoba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koja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pokrenula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ostvarila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napredno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0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pčelarstvo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1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podrumarstvo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2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vinogradarstvo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C9E82C" w14:textId="33940921" w:rsidR="5D9C1C1E" w:rsidRDefault="5D9C1C1E" w:rsidP="5D9C1C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Brajša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dodao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prezimenu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pridjevak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koji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nazvao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po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rijeci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3"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Raši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Rašan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Njegov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brat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promijenio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prezime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Rovis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E3959F" w14:textId="7AABC89B" w:rsidR="5D9C1C1E" w:rsidRDefault="5D9C1C1E" w:rsidP="5D9C1C1E">
      <w:pPr>
        <w:jc w:val="both"/>
        <w:rPr>
          <w:sz w:val="28"/>
          <w:szCs w:val="28"/>
        </w:rPr>
      </w:pP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Poznate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Brajšine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skladbe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4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Himna Družbe Sv. Ćirila i Metoda (Krasna </w:t>
        </w:r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zemljo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Istro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mila</w:t>
        </w:r>
        <w:proofErr w:type="spellEnd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stihove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5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Ivana </w:t>
        </w:r>
        <w:proofErr w:type="spellStart"/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Cukona</w:t>
        </w:r>
        <w:proofErr w:type="spellEnd"/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Hrvatska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majko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Uglazbio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ondašnju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himnu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istarskih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Hrvata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Predobri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Bože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6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Antuna Kalca</w:t>
        </w:r>
      </w:hyperlink>
      <w:r w:rsidRPr="5D9C1C1E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7" w:anchor="cite_note-3">
        <w:r w:rsidRPr="5D9C1C1E">
          <w:rPr>
            <w:rStyle w:val="Hipervez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[3]</w:t>
        </w:r>
      </w:hyperlink>
    </w:p>
    <w:p w14:paraId="1206747B" w14:textId="6156DF4C" w:rsidR="5D9C1C1E" w:rsidRDefault="5D9C1C1E" w:rsidP="5D9C1C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Danas se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Brajši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čast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zove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osnovna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glazbena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škola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Labinu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kulturno-umjetničko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društvo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u Puli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koje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djeluje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 xml:space="preserve"> od 1951. </w:t>
      </w:r>
      <w:proofErr w:type="spellStart"/>
      <w:r w:rsidRPr="5D9C1C1E">
        <w:rPr>
          <w:rFonts w:ascii="Times New Roman" w:eastAsia="Times New Roman" w:hAnsi="Times New Roman" w:cs="Times New Roman"/>
          <w:sz w:val="28"/>
          <w:szCs w:val="28"/>
        </w:rPr>
        <w:t>godine</w:t>
      </w:r>
      <w:proofErr w:type="spellEnd"/>
      <w:r w:rsidRPr="5D9C1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CD6478" w14:textId="4ABA15C3" w:rsidR="5D9C1C1E" w:rsidRDefault="5D9C1C1E" w:rsidP="5D9C1C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5D9C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78787"/>
    <w:rsid w:val="00BF6261"/>
    <w:rsid w:val="18278787"/>
    <w:rsid w:val="5D9C1C1E"/>
    <w:rsid w:val="752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8787"/>
  <w15:chartTrackingRefBased/>
  <w15:docId w15:val="{4E44A8F3-26C4-40D7-9F1D-E17D121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.wikipedia.org/wiki/Eugen_Kumi%C4%8Di%C4%87" TargetMode="External"/><Relationship Id="rId18" Type="http://schemas.openxmlformats.org/officeDocument/2006/relationships/hyperlink" Target="https://hr.wikipedia.org/wiki/Ivan_Rendi%C4%87" TargetMode="External"/><Relationship Id="rId26" Type="http://schemas.openxmlformats.org/officeDocument/2006/relationships/hyperlink" Target="https://hr.wikipedia.org/wiki/Franjo_Kuha%C4%8D" TargetMode="External"/><Relationship Id="rId39" Type="http://schemas.openxmlformats.org/officeDocument/2006/relationships/hyperlink" Target="https://hr.wikipedia.org/wiki/Bariton" TargetMode="External"/><Relationship Id="rId21" Type="http://schemas.openxmlformats.org/officeDocument/2006/relationships/hyperlink" Target="https://hr.wikipedia.org/wiki/Vinko_%C5%A0epi%C4%87" TargetMode="External"/><Relationship Id="rId34" Type="http://schemas.openxmlformats.org/officeDocument/2006/relationships/hyperlink" Target="https://hr.wikipedia.org/w/index.php?title=Hugo_Tomi%C4%8Di%C4%87&amp;action=edit&amp;redlink=1" TargetMode="External"/><Relationship Id="rId42" Type="http://schemas.openxmlformats.org/officeDocument/2006/relationships/hyperlink" Target="https://hr.wikipedia.org/wiki/Vinogradarstvo" TargetMode="External"/><Relationship Id="rId47" Type="http://schemas.openxmlformats.org/officeDocument/2006/relationships/hyperlink" Target="https://hr.wikipedia.org/wiki/Matko_Braj%C5%A1a" TargetMode="External"/><Relationship Id="rId7" Type="http://schemas.openxmlformats.org/officeDocument/2006/relationships/hyperlink" Target="https://hr.wikipedia.org/wiki/Dinko_Trinajsti%C4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r.wikipedia.org/wiki/Matko_Mandi%C4%87" TargetMode="External"/><Relationship Id="rId29" Type="http://schemas.openxmlformats.org/officeDocument/2006/relationships/hyperlink" Target="https://hr.wikipedia.org/wiki/Juraj_Dobrila" TargetMode="External"/><Relationship Id="rId11" Type="http://schemas.openxmlformats.org/officeDocument/2006/relationships/hyperlink" Target="https://hr.wikipedia.org/wiki/Antun_Kalac" TargetMode="External"/><Relationship Id="rId24" Type="http://schemas.openxmlformats.org/officeDocument/2006/relationships/hyperlink" Target="https://hr.wikipedia.org/wiki/Matko_Braj%C5%A1a" TargetMode="External"/><Relationship Id="rId32" Type="http://schemas.openxmlformats.org/officeDocument/2006/relationships/hyperlink" Target="https://hr.wikipedia.org/wiki/Hrvatski_narodni_preporod_u_Istri" TargetMode="External"/><Relationship Id="rId37" Type="http://schemas.openxmlformats.org/officeDocument/2006/relationships/hyperlink" Target="https://hr.wikipedia.org/wiki/Bo%C5%BEidar_%C5%A0irola" TargetMode="External"/><Relationship Id="rId40" Type="http://schemas.openxmlformats.org/officeDocument/2006/relationships/hyperlink" Target="https://hr.wikipedia.org/wiki/P%C4%8Delarstvo" TargetMode="External"/><Relationship Id="rId45" Type="http://schemas.openxmlformats.org/officeDocument/2006/relationships/hyperlink" Target="https://hr.wikipedia.org/wiki/Ivan_Cukon" TargetMode="External"/><Relationship Id="rId5" Type="http://schemas.openxmlformats.org/officeDocument/2006/relationships/hyperlink" Target="https://hr.wikipedia.org/wiki/Matica_hrvatska" TargetMode="External"/><Relationship Id="rId15" Type="http://schemas.openxmlformats.org/officeDocument/2006/relationships/hyperlink" Target="https://hr.wikipedia.org/wiki/Matko_Laginja" TargetMode="External"/><Relationship Id="rId23" Type="http://schemas.openxmlformats.org/officeDocument/2006/relationships/hyperlink" Target="https://hr.wikipedia.org/wiki/Zvane_%C4%8Crnja" TargetMode="External"/><Relationship Id="rId28" Type="http://schemas.openxmlformats.org/officeDocument/2006/relationships/hyperlink" Target="https://hr.wikipedia.org/wiki/Milka_Trnina" TargetMode="External"/><Relationship Id="rId36" Type="http://schemas.openxmlformats.org/officeDocument/2006/relationships/hyperlink" Target="https://hr.wikipedia.org/wiki/Tinja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hr.wikipedia.org/wiki/Ivo_Glavina" TargetMode="External"/><Relationship Id="rId19" Type="http://schemas.openxmlformats.org/officeDocument/2006/relationships/hyperlink" Target="https://hr.wikipedia.org/w/index.php?title=Josip_Ribari%C4%87&amp;action=edit&amp;redlink=1" TargetMode="External"/><Relationship Id="rId31" Type="http://schemas.openxmlformats.org/officeDocument/2006/relationships/hyperlink" Target="https://hr.wikipedia.org/wiki/Ivan_Cukon" TargetMode="External"/><Relationship Id="rId44" Type="http://schemas.openxmlformats.org/officeDocument/2006/relationships/hyperlink" Target="https://hr.wikipedia.org/wiki/Krasna_zemljo" TargetMode="External"/><Relationship Id="rId4" Type="http://schemas.openxmlformats.org/officeDocument/2006/relationships/hyperlink" Target="https://hr.wikipedia.org/w/index.php?title=Talijanizacija_Istre&amp;action=edit&amp;redlink=1" TargetMode="External"/><Relationship Id="rId9" Type="http://schemas.openxmlformats.org/officeDocument/2006/relationships/hyperlink" Target="https://hr.wikipedia.org/wiki/Ivan_Cukon" TargetMode="External"/><Relationship Id="rId14" Type="http://schemas.openxmlformats.org/officeDocument/2006/relationships/hyperlink" Target="https://hr.wikipedia.org/wiki/%C5%A0ime_Kureli%C4%87" TargetMode="External"/><Relationship Id="rId22" Type="http://schemas.openxmlformats.org/officeDocument/2006/relationships/hyperlink" Target="https://hr.wikipedia.org/wiki/Tone_Peru%C5%A1ko" TargetMode="External"/><Relationship Id="rId27" Type="http://schemas.openxmlformats.org/officeDocument/2006/relationships/hyperlink" Target="https://hr.wikipedia.org/wiki/Matko_Braj%C5%A1a" TargetMode="External"/><Relationship Id="rId30" Type="http://schemas.openxmlformats.org/officeDocument/2006/relationships/hyperlink" Target="https://hr.wikipedia.org/wiki/Emigracija_istarskih_Hrvata_u_Hrvatsku" TargetMode="External"/><Relationship Id="rId35" Type="http://schemas.openxmlformats.org/officeDocument/2006/relationships/hyperlink" Target="https://hr.wikipedia.org/wiki/Josip_Mandi%C4%87" TargetMode="External"/><Relationship Id="rId43" Type="http://schemas.openxmlformats.org/officeDocument/2006/relationships/hyperlink" Target="https://hr.wikipedia.org/wiki/Ra%C5%A1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hr.wikipedia.org/wiki/Viktor_Car_Em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r.wikipedia.org/wiki/Luka_Kirac" TargetMode="External"/><Relationship Id="rId17" Type="http://schemas.openxmlformats.org/officeDocument/2006/relationships/hyperlink" Target="https://hr.wikipedia.org/wiki/Fran_Matej%C4%8Di%C4%87" TargetMode="External"/><Relationship Id="rId25" Type="http://schemas.openxmlformats.org/officeDocument/2006/relationships/hyperlink" Target="https://hr.wikipedia.org/wiki/Franjevci" TargetMode="External"/><Relationship Id="rId33" Type="http://schemas.openxmlformats.org/officeDocument/2006/relationships/hyperlink" Target="https://hr.wikipedia.org/w/index.php?title=Josip_Tartini&amp;action=edit&amp;redlink=1" TargetMode="External"/><Relationship Id="rId38" Type="http://schemas.openxmlformats.org/officeDocument/2006/relationships/hyperlink" Target="https://hr.wikipedia.org/wiki/Vijenac_(%C4%8Dasopis)" TargetMode="External"/><Relationship Id="rId46" Type="http://schemas.openxmlformats.org/officeDocument/2006/relationships/hyperlink" Target="https://hr.wikipedia.org/wiki/Antun_Kalac" TargetMode="External"/><Relationship Id="rId20" Type="http://schemas.openxmlformats.org/officeDocument/2006/relationships/hyperlink" Target="https://hr.wikipedia.org/wiki/Vjekoslav_Spin%C4%8Di%C4%87" TargetMode="External"/><Relationship Id="rId41" Type="http://schemas.openxmlformats.org/officeDocument/2006/relationships/hyperlink" Target="https://hr.wikipedia.org/wiki/Podrumarstvo" TargetMode="External"/><Relationship Id="rId1" Type="http://schemas.openxmlformats.org/officeDocument/2006/relationships/styles" Target="styles.xml"/><Relationship Id="rId6" Type="http://schemas.openxmlformats.org/officeDocument/2006/relationships/hyperlink" Target="https://hr.wikipedia.org/wiki/Juraj_Dobri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Knežević</dc:creator>
  <cp:keywords/>
  <dc:description/>
  <cp:lastModifiedBy>Korisnik</cp:lastModifiedBy>
  <cp:revision>2</cp:revision>
  <dcterms:created xsi:type="dcterms:W3CDTF">2019-09-25T06:13:00Z</dcterms:created>
  <dcterms:modified xsi:type="dcterms:W3CDTF">2019-09-25T06:13:00Z</dcterms:modified>
</cp:coreProperties>
</file>